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68DD" w14:textId="77777777" w:rsidR="00015CEC" w:rsidRDefault="005B1550" w:rsidP="00015CEC">
      <w:pPr>
        <w:pStyle w:val="NoSpacing"/>
      </w:pPr>
      <w:r>
        <w:t>Primary 3: Learning activities</w:t>
      </w:r>
    </w:p>
    <w:p w14:paraId="2CD2CAFE" w14:textId="77777777" w:rsidR="00015CEC" w:rsidRPr="00FD45E4" w:rsidRDefault="00015CEC" w:rsidP="00015CEC">
      <w:pPr>
        <w:pStyle w:val="NoSpacing"/>
        <w:rPr>
          <w:i/>
        </w:rPr>
      </w:pPr>
      <w:r>
        <w:rPr>
          <w:i/>
        </w:rPr>
        <w:t>(Remember:</w:t>
      </w:r>
      <w:r w:rsidRPr="00FD45E4">
        <w:rPr>
          <w:i/>
        </w:rPr>
        <w:t xml:space="preserve"> Primary </w:t>
      </w:r>
      <w:r>
        <w:rPr>
          <w:i/>
        </w:rPr>
        <w:t>3 in Scotland is equivalent to Year 2</w:t>
      </w:r>
      <w:r w:rsidRPr="00FD45E4">
        <w:rPr>
          <w:i/>
        </w:rPr>
        <w:t xml:space="preserve"> in England.</w:t>
      </w:r>
      <w:r>
        <w:rPr>
          <w:i/>
        </w:rPr>
        <w:t>)</w:t>
      </w:r>
    </w:p>
    <w:p w14:paraId="2DC22A8C" w14:textId="77777777" w:rsidR="00256A0B" w:rsidRDefault="00015CEC" w:rsidP="00015CEC">
      <w:pPr>
        <w:pStyle w:val="NoSpacing"/>
      </w:pPr>
      <w:r>
        <w:t xml:space="preserve">Parents will need to register for a free account on </w:t>
      </w:r>
      <w:proofErr w:type="spellStart"/>
      <w:r>
        <w:t>Studyladder</w:t>
      </w:r>
      <w:proofErr w:type="spellEnd"/>
      <w:r>
        <w:t xml:space="preserve"> if they wish to use these resources. Click the link here to </w:t>
      </w:r>
      <w:hyperlink r:id="rId10" w:history="1">
        <w:r w:rsidRPr="00FD45E4">
          <w:rPr>
            <w:rStyle w:val="Hyperlink"/>
          </w:rPr>
          <w:t>find</w:t>
        </w:r>
      </w:hyperlink>
      <w:r>
        <w:t xml:space="preserve"> the registration page.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D0C2B" w:rsidRPr="006F5D21" w14:paraId="593B3810" w14:textId="77777777" w:rsidTr="006F5D21">
        <w:trPr>
          <w:jc w:val="center"/>
        </w:trPr>
        <w:tc>
          <w:tcPr>
            <w:tcW w:w="4649" w:type="dxa"/>
            <w:shd w:val="clear" w:color="auto" w:fill="E8D8F4"/>
          </w:tcPr>
          <w:p w14:paraId="0CE70026" w14:textId="77777777" w:rsidR="005B1550" w:rsidRPr="006F5D21" w:rsidRDefault="005B1550" w:rsidP="005B155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Literacy</w:t>
            </w:r>
          </w:p>
        </w:tc>
        <w:tc>
          <w:tcPr>
            <w:tcW w:w="4649" w:type="dxa"/>
            <w:shd w:val="clear" w:color="auto" w:fill="DEEAF6" w:themeFill="accent5" w:themeFillTint="33"/>
          </w:tcPr>
          <w:p w14:paraId="14FD69A1" w14:textId="77777777" w:rsidR="005B1550" w:rsidRPr="006F5D21" w:rsidRDefault="005B1550" w:rsidP="005B155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Numeracy</w:t>
            </w:r>
          </w:p>
        </w:tc>
        <w:tc>
          <w:tcPr>
            <w:tcW w:w="4650" w:type="dxa"/>
            <w:shd w:val="clear" w:color="auto" w:fill="E2EFD9" w:themeFill="accent6" w:themeFillTint="33"/>
          </w:tcPr>
          <w:p w14:paraId="58CA0553" w14:textId="77777777" w:rsidR="005B1550" w:rsidRPr="006F5D21" w:rsidRDefault="005B1550" w:rsidP="005B155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Health and Wellbeing</w:t>
            </w:r>
          </w:p>
        </w:tc>
      </w:tr>
      <w:tr w:rsidR="001D0C2B" w:rsidRPr="002C58A4" w14:paraId="0F4A9F04" w14:textId="77777777" w:rsidTr="006F5D21">
        <w:trPr>
          <w:jc w:val="center"/>
        </w:trPr>
        <w:tc>
          <w:tcPr>
            <w:tcW w:w="4649" w:type="dxa"/>
          </w:tcPr>
          <w:p w14:paraId="4FE2A1C4" w14:textId="77777777" w:rsidR="005B1550" w:rsidRPr="002C58A4" w:rsidRDefault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</w:t>
            </w:r>
          </w:p>
          <w:p w14:paraId="4464C1E2" w14:textId="77777777" w:rsidR="009D539F" w:rsidRPr="002C58A4" w:rsidRDefault="009D539F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Read your own book or </w:t>
            </w:r>
            <w:r w:rsidR="00CA3D85" w:rsidRPr="002C58A4">
              <w:rPr>
                <w:rFonts w:ascii="Comic Sans MS" w:hAnsi="Comic Sans MS"/>
                <w:sz w:val="18"/>
                <w:szCs w:val="18"/>
              </w:rPr>
              <w:t xml:space="preserve">go to the Oxford Owl website </w:t>
            </w:r>
            <w:r w:rsidR="0019500F" w:rsidRPr="002C58A4">
              <w:rPr>
                <w:rFonts w:ascii="Comic Sans MS" w:hAnsi="Comic Sans MS"/>
                <w:sz w:val="18"/>
                <w:szCs w:val="18"/>
              </w:rPr>
              <w:t>where</w:t>
            </w:r>
            <w:r w:rsidR="00CA3D85" w:rsidRPr="002C58A4">
              <w:rPr>
                <w:rFonts w:ascii="Comic Sans MS" w:hAnsi="Comic Sans MS"/>
                <w:sz w:val="18"/>
                <w:szCs w:val="18"/>
              </w:rPr>
              <w:t xml:space="preserve"> you can read an </w:t>
            </w:r>
            <w:proofErr w:type="spellStart"/>
            <w:r w:rsidR="00CA3D85" w:rsidRPr="002C58A4">
              <w:rPr>
                <w:rFonts w:ascii="Comic Sans MS" w:hAnsi="Comic Sans MS"/>
                <w:sz w:val="18"/>
                <w:szCs w:val="18"/>
              </w:rPr>
              <w:t>ebook</w:t>
            </w:r>
            <w:proofErr w:type="spellEnd"/>
            <w:r w:rsidR="0019500F" w:rsidRPr="002C58A4">
              <w:rPr>
                <w:rFonts w:ascii="Comic Sans MS" w:hAnsi="Comic Sans MS"/>
                <w:sz w:val="18"/>
                <w:szCs w:val="18"/>
              </w:rPr>
              <w:t xml:space="preserve"> and find activities</w:t>
            </w:r>
            <w:r w:rsidR="009D0776" w:rsidRPr="002C58A4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686EC13B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Share a book with someone at home and then work o</w:t>
            </w:r>
            <w:r w:rsidR="006D78BD" w:rsidRPr="002C58A4">
              <w:rPr>
                <w:rFonts w:ascii="Comic Sans MS" w:hAnsi="Comic Sans MS"/>
                <w:sz w:val="18"/>
                <w:szCs w:val="18"/>
              </w:rPr>
              <w:t>n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t>remembering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t>understanding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questions.</w:t>
            </w:r>
          </w:p>
          <w:p w14:paraId="7BF7F53B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Eg.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7287E1D9" w14:textId="77777777" w:rsidR="009D0776" w:rsidRPr="002C58A4" w:rsidRDefault="009D0776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Remembering</w:t>
            </w:r>
          </w:p>
          <w:p w14:paraId="61F04721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Can you recall a fact from the story?</w:t>
            </w:r>
          </w:p>
          <w:p w14:paraId="59E59C39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What is the setting in the story? – How do you know?</w:t>
            </w:r>
          </w:p>
          <w:p w14:paraId="58A70B60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Name the main characters in the story? What are they like?</w:t>
            </w:r>
          </w:p>
          <w:p w14:paraId="1B6C4575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What was the first thing that happened in the story?</w:t>
            </w:r>
          </w:p>
          <w:p w14:paraId="23B15C58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Can you list three main events in the story?</w:t>
            </w:r>
          </w:p>
          <w:p w14:paraId="66305057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Who solved the problem in the story? – What did they do?</w:t>
            </w:r>
          </w:p>
          <w:p w14:paraId="66871888" w14:textId="77777777" w:rsidR="009D0776" w:rsidRPr="002C58A4" w:rsidRDefault="009D0776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Understanding</w:t>
            </w:r>
          </w:p>
          <w:p w14:paraId="67C50E11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What was the story mainly about?</w:t>
            </w:r>
          </w:p>
          <w:p w14:paraId="0DB99B43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Who is your favourite character and why?</w:t>
            </w:r>
          </w:p>
          <w:p w14:paraId="24862133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How did the main character feel at the beginning/end of the story?</w:t>
            </w:r>
          </w:p>
          <w:p w14:paraId="48B45C6C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Describe the main character using three adjectives.</w:t>
            </w:r>
          </w:p>
          <w:p w14:paraId="4A4A6C3B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Explain why the story has the title it was given.</w:t>
            </w:r>
          </w:p>
          <w:p w14:paraId="2426FAD6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What is your opinion about how the character solved the problem?</w:t>
            </w:r>
          </w:p>
          <w:p w14:paraId="0671B0B3" w14:textId="77777777" w:rsidR="00B602B2" w:rsidRPr="002C58A4" w:rsidRDefault="00B602B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294650B" w14:textId="77777777" w:rsidR="005B1550" w:rsidRPr="002C58A4" w:rsidRDefault="00B602B2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Grammar</w:t>
            </w:r>
          </w:p>
          <w:p w14:paraId="21F542AC" w14:textId="77777777" w:rsidR="00F30253" w:rsidRPr="002C58A4" w:rsidRDefault="00F30253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Nouns</w:t>
            </w:r>
            <w:r w:rsidR="00EE1A63" w:rsidRPr="002C58A4">
              <w:rPr>
                <w:rFonts w:ascii="Comic Sans MS" w:hAnsi="Comic Sans MS"/>
                <w:sz w:val="18"/>
                <w:szCs w:val="18"/>
              </w:rPr>
              <w:t xml:space="preserve"> – common and proper</w:t>
            </w:r>
          </w:p>
          <w:p w14:paraId="590B74A2" w14:textId="77777777" w:rsidR="00EE1A63" w:rsidRPr="002C58A4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lastRenderedPageBreak/>
              <w:t xml:space="preserve">Verbs </w:t>
            </w:r>
          </w:p>
          <w:p w14:paraId="278654E0" w14:textId="77777777" w:rsidR="00EE1A63" w:rsidRPr="002C58A4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Adjectives</w:t>
            </w:r>
          </w:p>
          <w:p w14:paraId="6772F009" w14:textId="77777777" w:rsidR="00EE1A63" w:rsidRPr="002C58A4" w:rsidRDefault="00EE1A63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Use the link below to work on nouns, verbs and adjectives</w:t>
            </w:r>
          </w:p>
          <w:p w14:paraId="3F6F813B" w14:textId="77777777" w:rsidR="00293D94" w:rsidRPr="002C58A4" w:rsidRDefault="006F5D21">
            <w:pPr>
              <w:rPr>
                <w:rFonts w:ascii="Comic Sans MS" w:hAnsi="Comic Sans MS"/>
                <w:sz w:val="18"/>
                <w:szCs w:val="18"/>
              </w:rPr>
            </w:pPr>
            <w:hyperlink r:id="rId11" w:history="1">
              <w:r w:rsidRPr="002C58A4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https://www.studyladder.co.uk/games/literacy/gb-year-two/english-grammar-1742</w:t>
              </w:r>
            </w:hyperlink>
          </w:p>
          <w:p w14:paraId="33BD86DB" w14:textId="77777777" w:rsidR="006F5D21" w:rsidRPr="002C58A4" w:rsidRDefault="006F5D21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8EB51E9" w14:textId="77777777" w:rsidR="005B1550" w:rsidRPr="002C58A4" w:rsidRDefault="00293D94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Try the activities on synonyms, compound words and rhyming words too.</w:t>
            </w:r>
          </w:p>
          <w:p w14:paraId="46B1FCA9" w14:textId="77777777" w:rsidR="005B1550" w:rsidRPr="002C58A4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536AEE5" w14:textId="77777777" w:rsidR="00D619AE" w:rsidRPr="002C58A4" w:rsidRDefault="005B1550" w:rsidP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Spelling</w:t>
            </w:r>
            <w:r w:rsidR="00D619AE"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 </w:t>
            </w:r>
          </w:p>
          <w:p w14:paraId="0DE05652" w14:textId="77777777" w:rsidR="005B1550" w:rsidRPr="002C58A4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Vowel digraphs</w:t>
            </w:r>
          </w:p>
          <w:p w14:paraId="725C3412" w14:textId="77777777" w:rsidR="00293D94" w:rsidRPr="002C58A4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Create a table for each set of words to practise the following sounds.</w:t>
            </w:r>
          </w:p>
          <w:p w14:paraId="56467DCA" w14:textId="77777777" w:rsidR="00293D94" w:rsidRPr="002C58A4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95493E9" w14:textId="77777777" w:rsidR="00293D94" w:rsidRPr="002C58A4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ai/ay/a-e words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590"/>
              <w:gridCol w:w="590"/>
            </w:tblGrid>
            <w:tr w:rsidR="00293D94" w:rsidRPr="002C58A4" w14:paraId="26CC91AB" w14:textId="77777777" w:rsidTr="006F5D21">
              <w:trPr>
                <w:trHeight w:val="262"/>
              </w:trPr>
              <w:tc>
                <w:tcPr>
                  <w:tcW w:w="590" w:type="dxa"/>
                </w:tcPr>
                <w:p w14:paraId="6CBB3034" w14:textId="77777777" w:rsidR="00293D94" w:rsidRPr="002C58A4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C58A4">
                    <w:rPr>
                      <w:rFonts w:ascii="Comic Sans MS" w:hAnsi="Comic Sans MS"/>
                      <w:sz w:val="18"/>
                      <w:szCs w:val="18"/>
                    </w:rPr>
                    <w:t>ai</w:t>
                  </w:r>
                </w:p>
              </w:tc>
              <w:tc>
                <w:tcPr>
                  <w:tcW w:w="590" w:type="dxa"/>
                </w:tcPr>
                <w:p w14:paraId="64351D92" w14:textId="77777777" w:rsidR="00293D94" w:rsidRPr="002C58A4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C58A4">
                    <w:rPr>
                      <w:rFonts w:ascii="Comic Sans MS" w:hAnsi="Comic Sans MS"/>
                      <w:sz w:val="18"/>
                      <w:szCs w:val="18"/>
                    </w:rPr>
                    <w:t>ay</w:t>
                  </w:r>
                </w:p>
              </w:tc>
              <w:tc>
                <w:tcPr>
                  <w:tcW w:w="590" w:type="dxa"/>
                </w:tcPr>
                <w:p w14:paraId="64BC4C6B" w14:textId="77777777" w:rsidR="00293D94" w:rsidRPr="002C58A4" w:rsidRDefault="00293D94" w:rsidP="00293D94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C58A4">
                    <w:rPr>
                      <w:rFonts w:ascii="Comic Sans MS" w:hAnsi="Comic Sans MS"/>
                      <w:sz w:val="18"/>
                      <w:szCs w:val="18"/>
                    </w:rPr>
                    <w:t>a-e</w:t>
                  </w:r>
                </w:p>
              </w:tc>
            </w:tr>
            <w:tr w:rsidR="00293D94" w:rsidRPr="002C58A4" w14:paraId="587F0AD3" w14:textId="77777777" w:rsidTr="006F5D21">
              <w:trPr>
                <w:trHeight w:val="247"/>
              </w:trPr>
              <w:tc>
                <w:tcPr>
                  <w:tcW w:w="590" w:type="dxa"/>
                </w:tcPr>
                <w:p w14:paraId="10FD1D13" w14:textId="77777777" w:rsidR="00293D94" w:rsidRPr="002C58A4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  <w:p w14:paraId="59510E1C" w14:textId="77777777" w:rsidR="00293D94" w:rsidRPr="002C58A4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</w:tcPr>
                <w:p w14:paraId="15972875" w14:textId="77777777" w:rsidR="00293D94" w:rsidRPr="002C58A4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</w:tcPr>
                <w:p w14:paraId="62F7D3A3" w14:textId="77777777" w:rsidR="00293D94" w:rsidRPr="002C58A4" w:rsidRDefault="00293D94" w:rsidP="00293D94">
                  <w:pPr>
                    <w:rPr>
                      <w:rFonts w:ascii="Comic Sans MS" w:hAnsi="Comic Sans MS"/>
                      <w:sz w:val="18"/>
                      <w:szCs w:val="18"/>
                    </w:rPr>
                  </w:pPr>
                </w:p>
              </w:tc>
            </w:tr>
          </w:tbl>
          <w:p w14:paraId="1CCF2F19" w14:textId="77777777" w:rsidR="00293D94" w:rsidRPr="002C58A4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ee/</w:t>
            </w:r>
            <w:proofErr w:type="spellStart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ea</w:t>
            </w:r>
            <w:proofErr w:type="spellEnd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/</w:t>
            </w:r>
            <w:proofErr w:type="spellStart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ey</w:t>
            </w:r>
            <w:proofErr w:type="spellEnd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/e-e</w:t>
            </w:r>
          </w:p>
          <w:p w14:paraId="534EA1E1" w14:textId="77777777" w:rsidR="00293D94" w:rsidRPr="002C58A4" w:rsidRDefault="00293D94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AA51FBD" w14:textId="77777777" w:rsidR="00293D94" w:rsidRPr="002C58A4" w:rsidRDefault="00293D94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proofErr w:type="spellStart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igh</w:t>
            </w:r>
            <w:proofErr w:type="spellEnd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/y/</w:t>
            </w:r>
            <w:proofErr w:type="spellStart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i</w:t>
            </w:r>
            <w:proofErr w:type="spellEnd"/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-e</w:t>
            </w:r>
          </w:p>
          <w:p w14:paraId="7BBF57D2" w14:textId="77777777" w:rsidR="00D619AE" w:rsidRPr="002C58A4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14:paraId="7698FC09" w14:textId="77777777" w:rsidR="00D619AE" w:rsidRPr="002C58A4" w:rsidRDefault="00D619AE" w:rsidP="005B1550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How many words can you list?</w:t>
            </w:r>
          </w:p>
          <w:p w14:paraId="6609E312" w14:textId="77777777" w:rsidR="00D619AE" w:rsidRPr="002C58A4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14:paraId="245928D8" w14:textId="77777777" w:rsidR="00D619AE" w:rsidRPr="002C58A4" w:rsidRDefault="00D619AE" w:rsidP="005B155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Common words</w:t>
            </w:r>
          </w:p>
          <w:p w14:paraId="0B80B140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Test yourself on common </w:t>
            </w:r>
            <w:proofErr w:type="gramStart"/>
            <w:r w:rsidRPr="002C58A4">
              <w:rPr>
                <w:rFonts w:ascii="Comic Sans MS" w:hAnsi="Comic Sans MS"/>
                <w:sz w:val="18"/>
                <w:szCs w:val="18"/>
              </w:rPr>
              <w:t>words</w:t>
            </w:r>
            <w:r w:rsidR="00723750">
              <w:rPr>
                <w:rFonts w:ascii="Comic Sans MS" w:hAnsi="Comic Sans MS"/>
                <w:sz w:val="18"/>
                <w:szCs w:val="18"/>
              </w:rPr>
              <w:t>(</w:t>
            </w:r>
            <w:proofErr w:type="gramEnd"/>
            <w:r w:rsidR="00723750">
              <w:rPr>
                <w:rFonts w:ascii="Comic Sans MS" w:hAnsi="Comic Sans MS"/>
                <w:sz w:val="18"/>
                <w:szCs w:val="18"/>
              </w:rPr>
              <w:t>attached below)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, work your way through the first 100, identifying any you are unsure of. Focus on learning to spell </w:t>
            </w:r>
            <w:r w:rsidR="00E90B23">
              <w:rPr>
                <w:rFonts w:ascii="Comic Sans MS" w:hAnsi="Comic Sans MS"/>
                <w:sz w:val="18"/>
                <w:szCs w:val="18"/>
              </w:rPr>
              <w:t xml:space="preserve">some of 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these words. </w:t>
            </w:r>
          </w:p>
          <w:p w14:paraId="631CA25D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C8DB9E0" w14:textId="77777777" w:rsidR="00D619AE" w:rsidRPr="002C58A4" w:rsidRDefault="00D619AE" w:rsidP="00D619AE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2C58A4">
              <w:rPr>
                <w:rFonts w:ascii="Comic Sans MS" w:hAnsi="Comic Sans MS"/>
                <w:color w:val="0070C0"/>
                <w:sz w:val="18"/>
                <w:szCs w:val="18"/>
              </w:rPr>
              <w:t>Spelling rules</w:t>
            </w:r>
          </w:p>
          <w:p w14:paraId="4420BC63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Practise the following spelling rules:</w:t>
            </w:r>
          </w:p>
          <w:p w14:paraId="36E7FF07" w14:textId="77777777" w:rsidR="00B62DF7" w:rsidRPr="002C58A4" w:rsidRDefault="00B62DF7" w:rsidP="00B62DF7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one syllable, short vowel words ending in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t>l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.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lastRenderedPageBreak/>
              <w:t>k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t>f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02C58A4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double the last letter,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hill, cliff, dress</w:t>
            </w:r>
          </w:p>
          <w:p w14:paraId="7D2F79F1" w14:textId="77777777" w:rsidR="00B62DF7" w:rsidRPr="002C58A4" w:rsidRDefault="00D619AE" w:rsidP="00B62DF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Suffix</w:t>
            </w:r>
            <w:r w:rsidR="00B62DF7" w:rsidRPr="002C58A4">
              <w:rPr>
                <w:rFonts w:ascii="Comic Sans MS" w:hAnsi="Comic Sans MS"/>
                <w:sz w:val="18"/>
                <w:szCs w:val="18"/>
              </w:rPr>
              <w:t xml:space="preserve">ing rules – </w:t>
            </w:r>
          </w:p>
          <w:p w14:paraId="216620EB" w14:textId="77777777" w:rsidR="000E32BC" w:rsidRPr="002C58A4" w:rsidRDefault="000E32BC" w:rsidP="000E32BC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nouns adding y to make adjectives</w:t>
            </w:r>
          </w:p>
          <w:p w14:paraId="66098F57" w14:textId="77777777" w:rsidR="000E32BC" w:rsidRPr="002C58A4" w:rsidRDefault="000E32BC" w:rsidP="000E32BC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nouns adding s to form the plural</w:t>
            </w:r>
          </w:p>
          <w:p w14:paraId="17CCF0BF" w14:textId="77777777" w:rsidR="000E32BC" w:rsidRPr="002C58A4" w:rsidRDefault="000E32BC" w:rsidP="000E32BC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verbs adding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ing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to show the present tense</w:t>
            </w:r>
          </w:p>
          <w:p w14:paraId="2C3C97B2" w14:textId="77777777" w:rsidR="00D619AE" w:rsidRPr="002C58A4" w:rsidRDefault="000E32BC" w:rsidP="00754091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verbs adding ed to show the past tense </w:t>
            </w:r>
          </w:p>
          <w:p w14:paraId="2B944602" w14:textId="77777777" w:rsidR="000E32BC" w:rsidRPr="002C58A4" w:rsidRDefault="000E32BC" w:rsidP="000E32BC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  <w:p w14:paraId="724E72FF" w14:textId="77777777" w:rsidR="00D619AE" w:rsidRPr="002C58A4" w:rsidRDefault="00E90B23" w:rsidP="00D619AE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Select words from a book or poem you are reading </w:t>
            </w:r>
            <w:r w:rsidR="00D619AE" w:rsidRPr="002C58A4">
              <w:rPr>
                <w:rFonts w:ascii="Comic Sans MS" w:hAnsi="Comic Sans MS"/>
                <w:sz w:val="18"/>
                <w:szCs w:val="18"/>
              </w:rPr>
              <w:t xml:space="preserve">and see if you can change them by adding </w:t>
            </w:r>
            <w:r w:rsidR="000E32BC" w:rsidRPr="002C58A4">
              <w:rPr>
                <w:rFonts w:ascii="Comic Sans MS" w:hAnsi="Comic Sans MS"/>
                <w:sz w:val="18"/>
                <w:szCs w:val="18"/>
              </w:rPr>
              <w:t>the</w:t>
            </w:r>
            <w:r w:rsidR="00D619AE" w:rsidRPr="002C58A4">
              <w:rPr>
                <w:rFonts w:ascii="Comic Sans MS" w:hAnsi="Comic Sans MS"/>
                <w:sz w:val="18"/>
                <w:szCs w:val="18"/>
              </w:rPr>
              <w:t xml:space="preserve"> suffixes.</w:t>
            </w:r>
          </w:p>
          <w:p w14:paraId="469E8A49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B2BF0DB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Use some of the active spelling strategies you would use in class. Eg, writing out in different colours, pyramid writing, write sentences or a paragraph using as many of your spelling words as possible.</w:t>
            </w:r>
          </w:p>
          <w:p w14:paraId="6FC3CF55" w14:textId="77777777" w:rsidR="00D619AE" w:rsidRPr="002C58A4" w:rsidRDefault="00D619AE" w:rsidP="00D619AE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5F5DE8C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Try out some of these online games to practice your spelling using phonics or tricky words: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046785A4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River rapids tricky word race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127EA3D2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2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https://www.ictgames.com/mobilePage/rapidRiver/index.html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14:paraId="1F5F6E75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Forest Phonics sound spelling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2B1D36B4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3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https://www.ictgames.com/mobilePage/forestPhonics/index.html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14:paraId="1AC853B6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Little bird Tricky word spelling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12402910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4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https://www.ictgames.com/littleBirdSpelling/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14:paraId="42740A47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Phonics word search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78BB19DC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5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https://www.ictgames.com/mobilePage/phonicFinder/index.html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CDC057B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Coconut Vowel word making game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5FCB2390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16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https://www.arcademics.com/games/coconuts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14:paraId="0F202A06" w14:textId="77777777" w:rsidR="005B1550" w:rsidRPr="002C58A4" w:rsidRDefault="005B1550" w:rsidP="005B1550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Puzzles, word finders and spot the difference </w:t>
            </w:r>
            <w:r w:rsidRPr="002C58A4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 xml:space="preserve"> </w:t>
            </w:r>
            <w:r w:rsidRPr="002C58A4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  <w:t> </w:t>
            </w:r>
            <w:r w:rsidRPr="002C58A4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  <w:br/>
            </w:r>
            <w:hyperlink r:id="rId17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https://www.bbc.co.uk/cbbc/puzzles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14:paraId="5FF8F26F" w14:textId="77777777" w:rsidR="005B1550" w:rsidRPr="002C58A4" w:rsidRDefault="005B1550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C796663" w14:textId="77777777" w:rsidR="00D619AE" w:rsidRPr="002C58A4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  <w:u w:val="single"/>
              </w:rPr>
            </w:pPr>
            <w:bookmarkStart w:id="0" w:name="_Hlk50034651"/>
            <w:r w:rsidRPr="002C58A4">
              <w:rPr>
                <w:rStyle w:val="normaltextrun"/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lastRenderedPageBreak/>
              <w:t>Handwriting 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  <w:u w:val="single"/>
              </w:rPr>
              <w:t> </w:t>
            </w:r>
          </w:p>
          <w:p w14:paraId="0859CA8C" w14:textId="77777777" w:rsidR="00D619AE" w:rsidRPr="002C58A4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Here are some different ways to practi</w:t>
            </w:r>
            <w:r w:rsidR="00DA0D04"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e your handwriting: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77BC0398" w14:textId="77777777" w:rsidR="00D619AE" w:rsidRPr="002C58A4" w:rsidRDefault="00D619AE" w:rsidP="00DA0D0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Choose words to practi</w:t>
            </w:r>
            <w:r w:rsidR="00DA0D04"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e and write them out 3 times using your neatest cursive writing. Then try putting them in a sentence</w:t>
            </w:r>
          </w:p>
          <w:p w14:paraId="02E2DAE7" w14:textId="77777777" w:rsidR="00D619AE" w:rsidRPr="002C58A4" w:rsidRDefault="00D619AE" w:rsidP="00D619AE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Create a </w:t>
            </w:r>
            <w:proofErr w:type="spellStart"/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Zentangle</w:t>
            </w:r>
            <w:proofErr w:type="spellEnd"/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picture or squiggle and fill it with different detailed patterns.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bookmarkEnd w:id="0"/>
          <w:p w14:paraId="53F48CFC" w14:textId="77777777" w:rsidR="00D619AE" w:rsidRPr="002C58A4" w:rsidRDefault="00D619AE" w:rsidP="00D619AE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Fonts w:ascii="Comic Sans MS" w:eastAsiaTheme="minorHAnsi" w:hAnsi="Comic Sans MS" w:cstheme="minorBidi"/>
                <w:noProof/>
                <w:sz w:val="18"/>
                <w:szCs w:val="18"/>
              </w:rPr>
              <w:drawing>
                <wp:inline distT="0" distB="0" distL="0" distR="0" wp14:anchorId="22F9271E" wp14:editId="4B5E69F6">
                  <wp:extent cx="3162300" cy="219075"/>
                  <wp:effectExtent l="0" t="0" r="0" b="9525"/>
                  <wp:docPr id="5" name="Picture 5" descr="C:\Users\9058562\AppData\Local\Microsoft\Windows\INetCache\Content.MSO\E2793D5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58562\AppData\Local\Microsoft\Windows\INetCache\Content.MSO\E2793D5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67D17ACF" w14:textId="77777777" w:rsidR="00DA0D04" w:rsidRPr="002C58A4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Writing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14:paraId="6A61512E" w14:textId="77777777" w:rsidR="00DA0D04" w:rsidRPr="002C58A4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Some ideas for writing: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27446D3" w14:textId="77777777" w:rsidR="00DA0D04" w:rsidRPr="002C58A4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Write a descriptive paragraph: choose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a picture of a setting or character, create a </w:t>
            </w:r>
            <w:proofErr w:type="spellStart"/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mindmap</w:t>
            </w:r>
            <w:proofErr w:type="spellEnd"/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of words to describe what you see and use this to help you write sentences about </w:t>
            </w:r>
            <w:r w:rsidR="005F577A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it.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 xml:space="preserve"> Eg a lake in a forest</w:t>
            </w:r>
            <w:r w:rsidR="005F577A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, a superhero</w:t>
            </w:r>
          </w:p>
          <w:p w14:paraId="31CDE2D2" w14:textId="77777777" w:rsidR="00DA0D04" w:rsidRPr="002C58A4" w:rsidRDefault="00DA0D04" w:rsidP="000E32BC">
            <w:pPr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a story about a character you create. What adventures do</w:t>
            </w:r>
            <w:r w:rsidR="000E32BC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es the character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go on?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428367C8" w14:textId="77777777" w:rsidR="00DA0D04" w:rsidRPr="002C58A4" w:rsidRDefault="00DA0D04" w:rsidP="000E32BC">
            <w:pPr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a letter to a friend or family member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46314729" w14:textId="77777777" w:rsidR="00DA0D04" w:rsidRPr="002C58A4" w:rsidRDefault="00DA0D04" w:rsidP="000E32BC">
            <w:pPr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Write a poem that rhymes or is acrostic using a word/topic you like e.g. </w:t>
            </w:r>
            <w:r w:rsidR="005F577A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dragons, insects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6B83D220" w14:textId="77777777" w:rsidR="00DA0D04" w:rsidRPr="002C58A4" w:rsidRDefault="00DA0D04" w:rsidP="000E32BC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a review for a book or movie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B20F47C" w14:textId="77777777" w:rsidR="00DA0D04" w:rsidRPr="002C58A4" w:rsidRDefault="00DA0D04" w:rsidP="000E32BC">
            <w:pPr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the recipe for a spell or potion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7A501162" w14:textId="77777777" w:rsidR="00DA0D04" w:rsidRPr="002C58A4" w:rsidRDefault="00DA0D04" w:rsidP="000E32BC">
            <w:pPr>
              <w:pStyle w:val="ListParagraph"/>
              <w:numPr>
                <w:ilvl w:val="0"/>
                <w:numId w:val="10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Write about whatever you choose!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6CB7E2B9" w14:textId="77777777" w:rsidR="00DA0D04" w:rsidRPr="002C58A4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Remember to include; capital letters and full stops and think about the adjectives and verbs.</w:t>
            </w:r>
          </w:p>
          <w:p w14:paraId="6581B270" w14:textId="77777777" w:rsidR="005B1550" w:rsidRPr="002C58A4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BA76DCC" w14:textId="77777777" w:rsidR="009D0776" w:rsidRPr="002C58A4" w:rsidRDefault="009D0776" w:rsidP="009D0776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Talking and Listening</w:t>
            </w:r>
          </w:p>
          <w:p w14:paraId="212BEF4C" w14:textId="77777777" w:rsidR="009D0776" w:rsidRPr="002C58A4" w:rsidRDefault="009D0776" w:rsidP="009D077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Try out some of the ideas below to practi</w:t>
            </w:r>
            <w:r w:rsidR="000E32BC"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e your listening and talking skills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2D87F553" w14:textId="77777777" w:rsidR="009D0776" w:rsidRPr="002C58A4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20 questions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53DB4C44" w14:textId="77777777" w:rsidR="009D0776" w:rsidRPr="002C58A4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lastRenderedPageBreak/>
              <w:t>Play a board game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1F09A1C0" w14:textId="77777777" w:rsidR="009D0776" w:rsidRPr="002C58A4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 xml:space="preserve">Watch news round to learn about the news: </w:t>
            </w:r>
            <w:hyperlink r:id="rId19" w:tgtFrame="_blank" w:history="1">
              <w:r w:rsidRPr="002C58A4">
                <w:rPr>
                  <w:rStyle w:val="normaltextrun"/>
                  <w:rFonts w:ascii="Comic Sans MS" w:hAnsi="Comic Sans MS" w:cs="Calibri"/>
                  <w:i/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https://www.bbc.c</w:t>
              </w:r>
              <w:r w:rsidRPr="002C58A4">
                <w:rPr>
                  <w:rStyle w:val="normaltextrun"/>
                  <w:rFonts w:ascii="Comic Sans MS" w:hAnsi="Comic Sans MS" w:cs="Calibri"/>
                  <w:color w:val="0000FF"/>
                  <w:sz w:val="18"/>
                  <w:szCs w:val="18"/>
                  <w:u w:val="single"/>
                  <w:lang w:val="en-US"/>
                </w:rPr>
                <w:t>o.uk/newsround/news/watch_newsround</w:t>
              </w:r>
            </w:hyperlink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4F8EFC72" w14:textId="77777777" w:rsidR="009D0776" w:rsidRPr="002C58A4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Place out some items. Remember them. Get someone to hide some of them. Can you tell what is missing?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3B777602" w14:textId="77777777" w:rsidR="009D0776" w:rsidRPr="002C58A4" w:rsidRDefault="009D0776" w:rsidP="009D07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Chose an object or word etc. Describe it to a partner using one word or phrase. Can they guess it? Try adding more detail until they get it.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14:paraId="70F70756" w14:textId="77777777" w:rsidR="009D0776" w:rsidRPr="002C58A4" w:rsidRDefault="009D0776" w:rsidP="009D0776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FE15B90" w14:textId="77777777" w:rsidR="005B1550" w:rsidRPr="002C58A4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49" w:type="dxa"/>
          </w:tcPr>
          <w:p w14:paraId="13827DC1" w14:textId="77777777" w:rsidR="005B1550" w:rsidRPr="002C58A4" w:rsidRDefault="009020D2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lastRenderedPageBreak/>
              <w:t xml:space="preserve">Log into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studyladder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>; year 2 and try the following</w:t>
            </w:r>
            <w:r w:rsidR="008D04C3" w:rsidRPr="002C58A4">
              <w:rPr>
                <w:rFonts w:ascii="Comic Sans MS" w:hAnsi="Comic Sans MS"/>
                <w:sz w:val="18"/>
                <w:szCs w:val="18"/>
              </w:rPr>
              <w:t>:</w:t>
            </w:r>
          </w:p>
          <w:p w14:paraId="101F11CF" w14:textId="77777777" w:rsidR="008D04C3" w:rsidRPr="002C58A4" w:rsidRDefault="008D04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2FAEAA0" w14:textId="77777777" w:rsidR="005B1550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hyperlink r:id="rId20" w:history="1">
              <w:r w:rsidRPr="002C58A4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https://www.studyladder.co.uk/games/mathematics/gb-year-two/mathematics</w:t>
              </w:r>
            </w:hyperlink>
          </w:p>
          <w:p w14:paraId="3F07A6FC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39DE77E" w14:textId="77777777" w:rsidR="007C16C7" w:rsidRPr="002C58A4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Place value</w:t>
            </w:r>
          </w:p>
          <w:p w14:paraId="7BC68D5C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Looking at Hundreds, Tens and units/ones</w:t>
            </w:r>
          </w:p>
          <w:p w14:paraId="0B29F24B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Look at Year 3 for expanded notation</w:t>
            </w:r>
          </w:p>
          <w:p w14:paraId="6340E210" w14:textId="77777777" w:rsidR="00DB5DEB" w:rsidRPr="002C58A4" w:rsidRDefault="00DB5DEB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B2D7034" w14:textId="77777777" w:rsidR="00DB5DEB" w:rsidRPr="002C58A4" w:rsidRDefault="00DB5DE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Numbers and Place Value</w:t>
            </w:r>
          </w:p>
          <w:p w14:paraId="2936666A" w14:textId="77777777" w:rsidR="00DB5DEB" w:rsidRPr="002C58A4" w:rsidRDefault="00DB5DEB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Look at Year 3 for comparing numbers to 1000 using &lt; = &gt;, less than, equal to and greater than</w:t>
            </w:r>
          </w:p>
          <w:p w14:paraId="2703BD16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79C0E5" w14:textId="77777777" w:rsidR="007C16C7" w:rsidRPr="002C58A4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Multiplication</w:t>
            </w:r>
          </w:p>
          <w:p w14:paraId="3AE9EB1B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Learn the 10 times table and </w:t>
            </w:r>
            <w:r w:rsidR="000E32BC" w:rsidRPr="002C58A4">
              <w:rPr>
                <w:rFonts w:ascii="Comic Sans MS" w:hAnsi="Comic Sans MS"/>
                <w:sz w:val="18"/>
                <w:szCs w:val="18"/>
              </w:rPr>
              <w:t xml:space="preserve">look at the activity on </w:t>
            </w:r>
            <w:r w:rsidRPr="002C58A4">
              <w:rPr>
                <w:rFonts w:ascii="Comic Sans MS" w:hAnsi="Comic Sans MS"/>
                <w:sz w:val="18"/>
                <w:szCs w:val="18"/>
              </w:rPr>
              <w:t>problem solving using the 10 times table</w:t>
            </w:r>
            <w:r w:rsidR="000E32BC" w:rsidRPr="002C58A4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3AED4373" w14:textId="77777777" w:rsidR="005B1550" w:rsidRPr="002C58A4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B41680C" w14:textId="77777777" w:rsidR="007C16C7" w:rsidRPr="002C58A4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Geometry</w:t>
            </w:r>
          </w:p>
          <w:p w14:paraId="574162F5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2D-shapes</w:t>
            </w:r>
          </w:p>
          <w:p w14:paraId="027E3F9A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Naming shapes/ counting sides and vertices</w:t>
            </w:r>
          </w:p>
          <w:p w14:paraId="405AAE51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1DE3C2E" w14:textId="77777777" w:rsidR="007C16C7" w:rsidRPr="002C58A4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Data, Graphs and Statistics</w:t>
            </w:r>
          </w:p>
          <w:p w14:paraId="75B7B0FC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Interpreting graphs</w:t>
            </w:r>
          </w:p>
          <w:p w14:paraId="230DB28D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Try </w:t>
            </w:r>
            <w:r w:rsidR="001D0C2B" w:rsidRPr="002C58A4">
              <w:rPr>
                <w:rFonts w:ascii="Comic Sans MS" w:hAnsi="Comic Sans MS"/>
                <w:sz w:val="18"/>
                <w:szCs w:val="18"/>
              </w:rPr>
              <w:t xml:space="preserve">this section in Year 2 and 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the </w:t>
            </w:r>
            <w:r w:rsidR="001D0C2B" w:rsidRPr="002C58A4">
              <w:rPr>
                <w:rFonts w:ascii="Comic Sans MS" w:hAnsi="Comic Sans MS"/>
                <w:sz w:val="18"/>
                <w:szCs w:val="18"/>
              </w:rPr>
              <w:t>activities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on bar graphs in Year 3 mathematics</w:t>
            </w:r>
            <w:r w:rsidR="001D0C2B" w:rsidRPr="002C58A4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5F87A090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127B03E" w14:textId="77777777" w:rsidR="007C16C7" w:rsidRPr="002C58A4" w:rsidRDefault="007C16C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Sorting information on Venn and Carro</w:t>
            </w:r>
            <w:r w:rsidR="001D0C2B"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l</w:t>
            </w: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l diagrams</w:t>
            </w:r>
          </w:p>
          <w:p w14:paraId="1AA12500" w14:textId="77777777" w:rsidR="007C16C7" w:rsidRPr="002C58A4" w:rsidRDefault="007C16C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Gathering information using tally charts and questionnaires</w:t>
            </w:r>
          </w:p>
          <w:p w14:paraId="331528D3" w14:textId="77777777" w:rsidR="007C16C7" w:rsidRPr="00E90B23" w:rsidRDefault="007C16C7">
            <w:pPr>
              <w:rPr>
                <w:rFonts w:ascii="Comic Sans MS" w:hAnsi="Comic Sans MS"/>
                <w:i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Try some of the activities on Top marks and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nrich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</w:t>
            </w:r>
            <w:hyperlink r:id="rId21" w:history="1">
              <w:r w:rsidRPr="002C58A4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https://uk.ixl.com/math/year-2</w:t>
              </w:r>
            </w:hyperlink>
            <w:r w:rsidR="00E90B23">
              <w:rPr>
                <w:rStyle w:val="Hyperlink"/>
                <w:rFonts w:ascii="Comic Sans MS" w:hAnsi="Comic Sans MS"/>
                <w:sz w:val="18"/>
                <w:szCs w:val="18"/>
              </w:rPr>
              <w:t xml:space="preserve"> </w:t>
            </w:r>
            <w:r w:rsidR="00E90B23">
              <w:rPr>
                <w:rStyle w:val="Hyperlink"/>
                <w:rFonts w:ascii="Comic Sans MS" w:hAnsi="Comic Sans MS"/>
                <w:i/>
                <w:color w:val="auto"/>
                <w:sz w:val="18"/>
                <w:szCs w:val="18"/>
                <w:u w:val="none"/>
              </w:rPr>
              <w:t>(scroll down to data and graphs)</w:t>
            </w:r>
          </w:p>
          <w:p w14:paraId="4DCBE67E" w14:textId="77777777" w:rsidR="007C16C7" w:rsidRPr="002C58A4" w:rsidRDefault="000E32BC">
            <w:pPr>
              <w:rPr>
                <w:rFonts w:ascii="Comic Sans MS" w:hAnsi="Comic Sans MS"/>
                <w:sz w:val="18"/>
                <w:szCs w:val="18"/>
              </w:rPr>
            </w:pPr>
            <w:hyperlink r:id="rId22" w:history="1">
              <w:r w:rsidRPr="002C58A4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https://nrich.maths.org/13212</w:t>
              </w:r>
            </w:hyperlink>
          </w:p>
          <w:p w14:paraId="22564053" w14:textId="77777777" w:rsidR="000E32BC" w:rsidRPr="002C58A4" w:rsidRDefault="000E32BC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1EE6DBE" w14:textId="77777777" w:rsidR="00DB5DEB" w:rsidRPr="002C58A4" w:rsidRDefault="00DB5DEB" w:rsidP="00DB5DE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sz w:val="18"/>
                <w:szCs w:val="18"/>
              </w:rPr>
            </w:pP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A</w:t>
            </w:r>
            <w:r w:rsidRPr="002C58A4">
              <w:rPr>
                <w:rStyle w:val="eop"/>
                <w:rFonts w:ascii="Comic Sans MS" w:hAnsi="Comic Sans MS"/>
                <w:sz w:val="18"/>
                <w:szCs w:val="18"/>
              </w:rPr>
              <w:t>lso, you may wish to use the websites below for further activities.</w:t>
            </w:r>
          </w:p>
          <w:p w14:paraId="12F4F7B4" w14:textId="77777777" w:rsidR="00F203D7" w:rsidRPr="002C58A4" w:rsidRDefault="00F203D7" w:rsidP="00DB5DEB">
            <w:pPr>
              <w:spacing w:after="160" w:line="259" w:lineRule="auto"/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</w:p>
          <w:p w14:paraId="5ACF7A86" w14:textId="77777777" w:rsidR="00F203D7" w:rsidRPr="002C58A4" w:rsidRDefault="00DB5DEB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O</w:t>
            </w:r>
            <w:r w:rsidR="00F203D7"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nline Games</w:t>
            </w:r>
            <w:r w:rsidR="00F203D7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14:paraId="649C411E" w14:textId="77777777" w:rsidR="00DB5DEB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Play games at </w:t>
            </w:r>
            <w:hyperlink r:id="rId23" w:tgtFrame="_blank" w:history="1">
              <w:r w:rsidRPr="002C58A4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www.topmarks.co.uk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</w:t>
            </w:r>
          </w:p>
          <w:p w14:paraId="597AFEF4" w14:textId="77777777" w:rsidR="00DB5DEB" w:rsidRPr="002C58A4" w:rsidRDefault="00DB5DEB" w:rsidP="00DB5DEB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hyperlink r:id="rId24" w:history="1">
              <w:r w:rsidRPr="002C58A4">
                <w:rPr>
                  <w:rStyle w:val="Hyperlink"/>
                  <w:rFonts w:ascii="Comic Sans MS" w:hAnsi="Comic Sans MS"/>
                  <w:sz w:val="18"/>
                  <w:szCs w:val="18"/>
                  <w:lang w:val="en-US"/>
                </w:rPr>
                <w:t>www.sumdog.com</w:t>
              </w:r>
            </w:hyperlink>
            <w:r w:rsidRPr="002C58A4">
              <w:rPr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5E93B56C" w14:textId="77777777" w:rsidR="00E90B23" w:rsidRPr="00E90B23" w:rsidRDefault="00E90B23" w:rsidP="00DB5DEB">
            <w:pPr>
              <w:textAlignment w:val="baseline"/>
              <w:rPr>
                <w:rStyle w:val="Hyperlink"/>
                <w:rFonts w:ascii="Comic Sans MS" w:hAnsi="Comic Sans MS"/>
                <w:sz w:val="18"/>
                <w:szCs w:val="18"/>
              </w:rPr>
            </w:pPr>
            <w:r>
              <w:rPr>
                <w:rStyle w:val="Hyperlink"/>
                <w:rFonts w:ascii="Comic Sans MS" w:hAnsi="Comic Sans MS"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Comic Sans MS" w:hAnsi="Comic Sans MS"/>
                <w:sz w:val="18"/>
                <w:szCs w:val="18"/>
              </w:rPr>
              <w:instrText xml:space="preserve"> HYPERLINK "https://home.oxfordowl.co.uk/kids-activities/fun-maths-games-and-activities/" </w:instrText>
            </w:r>
            <w:r>
              <w:rPr>
                <w:rStyle w:val="Hyperlink"/>
                <w:rFonts w:ascii="Comic Sans MS" w:hAnsi="Comic Sans MS"/>
                <w:sz w:val="18"/>
                <w:szCs w:val="18"/>
              </w:rPr>
            </w:r>
            <w:r>
              <w:rPr>
                <w:rStyle w:val="Hyperlink"/>
                <w:rFonts w:ascii="Comic Sans MS" w:hAnsi="Comic Sans MS"/>
                <w:sz w:val="18"/>
                <w:szCs w:val="18"/>
              </w:rPr>
              <w:fldChar w:fldCharType="separate"/>
            </w:r>
            <w:r w:rsidRPr="00E90B23">
              <w:rPr>
                <w:rStyle w:val="Hyperlink"/>
                <w:rFonts w:ascii="Comic Sans MS" w:hAnsi="Comic Sans MS"/>
                <w:sz w:val="18"/>
                <w:szCs w:val="18"/>
              </w:rPr>
              <w:t>https://home.oxfordowl.co.uk/kids-activities/fun-maths-games-and-activities/</w:t>
            </w:r>
          </w:p>
          <w:p w14:paraId="63A3E7D1" w14:textId="77777777" w:rsidR="00F203D7" w:rsidRPr="002C58A4" w:rsidRDefault="00E90B23" w:rsidP="00DB5DEB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Style w:val="Hyperlink"/>
                <w:rFonts w:ascii="Comic Sans MS" w:hAnsi="Comic Sans MS"/>
                <w:sz w:val="18"/>
                <w:szCs w:val="18"/>
              </w:rPr>
              <w:fldChar w:fldCharType="end"/>
            </w:r>
            <w:r w:rsidR="00DB5DEB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Some others </w:t>
            </w:r>
            <w:r w:rsidR="00F203D7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we recommend include:</w:t>
            </w:r>
            <w:r w:rsidR="00F203D7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2201393C" w14:textId="77777777" w:rsidR="00F203D7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Money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23FD7363" w14:textId="6CB53BF2" w:rsidR="00F203D7" w:rsidRPr="002C58A4" w:rsidRDefault="00CA7FA7" w:rsidP="00F203D7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eastAsia="en-GB"/>
              </w:rPr>
            </w:pPr>
            <w:hyperlink r:id="rId25" w:history="1">
              <w:r w:rsidRPr="00E6450C">
                <w:rPr>
                  <w:rStyle w:val="Hyperlink"/>
                  <w:rFonts w:ascii="Comic Sans MS" w:eastAsia="Times New Roman" w:hAnsi="Comic Sans MS" w:cs="Calibri"/>
                  <w:sz w:val="18"/>
                  <w:szCs w:val="18"/>
                  <w:lang w:eastAsia="en-GB"/>
                </w:rPr>
                <w:t>https://www.doorwayonli</w:t>
              </w:r>
              <w:r w:rsidRPr="00E6450C">
                <w:rPr>
                  <w:rStyle w:val="Hyperlink"/>
                  <w:rFonts w:ascii="Comic Sans MS" w:eastAsia="Times New Roman" w:hAnsi="Comic Sans MS" w:cs="Calibri"/>
                  <w:sz w:val="18"/>
                  <w:szCs w:val="18"/>
                  <w:lang w:eastAsia="en-GB"/>
                </w:rPr>
                <w:t>n</w:t>
              </w:r>
              <w:r w:rsidRPr="00E6450C">
                <w:rPr>
                  <w:rStyle w:val="Hyperlink"/>
                  <w:rFonts w:ascii="Comic Sans MS" w:eastAsia="Times New Roman" w:hAnsi="Comic Sans MS" w:cs="Calibri"/>
                  <w:sz w:val="18"/>
                  <w:szCs w:val="18"/>
                  <w:lang w:eastAsia="en-GB"/>
                </w:rPr>
                <w:t>e.org.uk/time-and-money/</w:t>
              </w:r>
            </w:hyperlink>
            <w:r>
              <w:rPr>
                <w:rFonts w:ascii="Comic Sans MS" w:eastAsia="Times New Roman" w:hAnsi="Comic Sans MS" w:cs="Calibri"/>
                <w:color w:val="0000FF"/>
                <w:sz w:val="18"/>
                <w:szCs w:val="18"/>
                <w:lang w:eastAsia="en-GB"/>
              </w:rPr>
              <w:t xml:space="preserve"> </w:t>
            </w:r>
            <w:r w:rsidR="00F203D7" w:rsidRPr="002C58A4">
              <w:rPr>
                <w:rFonts w:ascii="Comic Sans MS" w:eastAsia="Times New Roman" w:hAnsi="Comic Sans MS" w:cs="Calibri"/>
                <w:color w:val="0000FF"/>
                <w:sz w:val="18"/>
                <w:szCs w:val="18"/>
                <w:lang w:eastAsia="en-GB"/>
              </w:rPr>
              <w:t> </w:t>
            </w:r>
          </w:p>
          <w:p w14:paraId="4D406678" w14:textId="77777777" w:rsidR="00F203D7" w:rsidRPr="002C58A4" w:rsidRDefault="00F203D7" w:rsidP="00F203D7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6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</w:t>
              </w:r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m</w:t>
              </w:r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arks.co.uk/money/toy-shop-money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AA7EAB4" w14:textId="77777777" w:rsidR="00F203D7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Numbers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56E3BE73" w14:textId="77777777" w:rsidR="00F203D7" w:rsidRPr="002C58A4" w:rsidRDefault="00F203D7" w:rsidP="00F203D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7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</w:t>
              </w:r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r</w:t>
              </w:r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angeArranger/index.html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7A0E316B" w14:textId="77777777" w:rsidR="00F203D7" w:rsidRPr="002C58A4" w:rsidRDefault="00F203D7" w:rsidP="00F203D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8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https://www.topmarks.co.uk/maths-games/mental-maths-train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0D8AC871" w14:textId="77777777" w:rsidR="00F203D7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 bonds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20384030" w14:textId="77777777" w:rsidR="00F203D7" w:rsidRPr="002C58A4" w:rsidRDefault="00F203D7" w:rsidP="00F203D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29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https://www.arcademics.com/games/alien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29034090" w14:textId="77777777" w:rsidR="00F203D7" w:rsidRPr="002C58A4" w:rsidRDefault="00F203D7" w:rsidP="00F203D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30" w:tgtFrame="_blank" w:history="1">
              <w:r w:rsidRPr="002C58A4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https://www.arcademics.com/games/mission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7CD0A6F4" w14:textId="77777777" w:rsidR="00F203D7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Shape Puzzles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6BA1EC41" w14:textId="77777777" w:rsidR="00F203D7" w:rsidRPr="002C58A4" w:rsidRDefault="00F203D7" w:rsidP="00F203D7">
            <w:pPr>
              <w:numPr>
                <w:ilvl w:val="0"/>
                <w:numId w:val="7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31" w:tgtFrame="_blank" w:history="1">
              <w:r w:rsidRPr="002C58A4">
                <w:rPr>
                  <w:rFonts w:ascii="Comic Sans MS" w:eastAsia="Times New Roman" w:hAnsi="Comic Sans MS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https://www.starfall.com/h/geometry/puzzles-easy/?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DF15F24" w14:textId="77777777" w:rsidR="00F203D7" w:rsidRPr="002C58A4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Time</w:t>
            </w:r>
            <w:r w:rsidR="00E90B23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 xml:space="preserve"> </w:t>
            </w:r>
            <w:r w:rsidR="00E90B23" w:rsidRPr="00E90B23">
              <w:rPr>
                <w:rFonts w:ascii="Comic Sans MS" w:eastAsia="Times New Roman" w:hAnsi="Comic Sans MS" w:cs="Times New Roman"/>
                <w:bCs/>
                <w:i/>
                <w:color w:val="000000"/>
                <w:sz w:val="18"/>
                <w:szCs w:val="18"/>
                <w:lang w:val="en-US" w:eastAsia="en-GB"/>
              </w:rPr>
              <w:t>(Scroll down to the games)</w:t>
            </w:r>
            <w:r w:rsidRPr="00E90B23">
              <w:rPr>
                <w:rFonts w:ascii="Comic Sans MS" w:eastAsia="Times New Roman" w:hAnsi="Comic Sans MS" w:cs="Times New Roman"/>
                <w:i/>
                <w:color w:val="000000"/>
                <w:sz w:val="18"/>
                <w:szCs w:val="18"/>
                <w:lang w:eastAsia="en-GB"/>
              </w:rPr>
              <w:t> </w:t>
            </w:r>
          </w:p>
          <w:p w14:paraId="6FDBC6B6" w14:textId="77777777" w:rsidR="00F203D7" w:rsidRPr="002C58A4" w:rsidRDefault="00F203D7" w:rsidP="00F203D7">
            <w:pPr>
              <w:numPr>
                <w:ilvl w:val="0"/>
                <w:numId w:val="8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32" w:tgtFrame="_blank" w:history="1">
              <w:r w:rsidRPr="002C58A4">
                <w:rPr>
                  <w:rFonts w:ascii="Comic Sans MS" w:eastAsia="Times New Roman" w:hAnsi="Comic Sans MS" w:cs="Times New Roman"/>
                  <w:b/>
                  <w:bCs/>
                  <w:color w:val="0000FF"/>
                  <w:sz w:val="18"/>
                  <w:szCs w:val="18"/>
                  <w:u w:val="single"/>
                  <w:lang w:val="en-US" w:eastAsia="en-GB"/>
                </w:rPr>
                <w:t>https://mathsframe.co.uk/en/resources/resource/116/telling-the-time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5D631DC4" w14:textId="77777777" w:rsidR="005B1550" w:rsidRPr="002C58A4" w:rsidRDefault="00F203D7" w:rsidP="00DB5DEB">
            <w:pPr>
              <w:numPr>
                <w:ilvl w:val="0"/>
                <w:numId w:val="8"/>
              </w:num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hyperlink r:id="rId33" w:tgtFrame="_blank" w:history="1">
              <w:r w:rsidRPr="002C58A4">
                <w:rPr>
                  <w:rFonts w:ascii="Comic Sans MS" w:eastAsia="Times New Roman" w:hAnsi="Comic Sans MS" w:cs="Times New Roman"/>
                  <w:b/>
                  <w:bCs/>
                  <w:color w:val="0000FF"/>
                  <w:sz w:val="18"/>
                  <w:szCs w:val="18"/>
                  <w:u w:val="single"/>
                  <w:lang w:val="en-US" w:eastAsia="en-GB"/>
                </w:rPr>
                <w:t>https://mathsframe.co.uk/en/resources/r</w:t>
              </w:r>
              <w:r w:rsidRPr="002C58A4">
                <w:rPr>
                  <w:rFonts w:ascii="Comic Sans MS" w:eastAsia="Times New Roman" w:hAnsi="Comic Sans MS" w:cs="Times New Roman"/>
                  <w:b/>
                  <w:bCs/>
                  <w:color w:val="0000FF"/>
                  <w:sz w:val="18"/>
                  <w:szCs w:val="18"/>
                  <w:u w:val="single"/>
                  <w:lang w:val="en-US" w:eastAsia="en-GB"/>
                </w:rPr>
                <w:lastRenderedPageBreak/>
                <w:t>esource/117/telling_the_time_in_words#</w:t>
              </w:r>
            </w:hyperlink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650" w:type="dxa"/>
          </w:tcPr>
          <w:p w14:paraId="3E79C68A" w14:textId="77777777" w:rsidR="001D0C2B" w:rsidRPr="002C58A4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14:paraId="60C269E8" w14:textId="77777777" w:rsidR="001D0C2B" w:rsidRPr="002C58A4" w:rsidRDefault="001D0C2B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Draw a picture to illustrate your story writing.</w:t>
            </w:r>
          </w:p>
          <w:p w14:paraId="1D65D7F4" w14:textId="77777777" w:rsidR="001D0C2B" w:rsidRPr="002C58A4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14:paraId="671A69FB" w14:textId="77777777" w:rsidR="001D0C2B" w:rsidRPr="002C58A4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Science</w:t>
            </w:r>
          </w:p>
          <w:p w14:paraId="7B60A0D1" w14:textId="77777777" w:rsidR="005B1550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Choose a living thing</w:t>
            </w:r>
          </w:p>
          <w:p w14:paraId="45065B93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 xml:space="preserve">Create a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mindmap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with headings </w:t>
            </w: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eg.</w:t>
            </w:r>
            <w:proofErr w:type="spellEnd"/>
            <w:r w:rsidRPr="002C58A4">
              <w:rPr>
                <w:rFonts w:ascii="Comic Sans MS" w:hAnsi="Comic Sans MS"/>
                <w:sz w:val="18"/>
                <w:szCs w:val="18"/>
              </w:rPr>
              <w:t xml:space="preserve"> For an animal – diet, appearance, habitat, interesting facts</w:t>
            </w:r>
            <w:r w:rsidR="001B75C1" w:rsidRPr="002C58A4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1FF3F4BD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Draw a picture of it and label it</w:t>
            </w:r>
            <w:r w:rsidR="001B75C1" w:rsidRPr="002C58A4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6D00C46F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17CC4FE" w14:textId="77777777" w:rsidR="001D0C2B" w:rsidRPr="002C58A4" w:rsidRDefault="001D0C2B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Developing skills</w:t>
            </w:r>
          </w:p>
          <w:p w14:paraId="3A9E290D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Choose a non-fiction book and explain to someone how to use the contents page, index and glossary. – Write instructions on how to use them.</w:t>
            </w:r>
          </w:p>
          <w:p w14:paraId="6099BD53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500FEAF" w14:textId="77777777" w:rsidR="009D0776" w:rsidRPr="002C58A4" w:rsidRDefault="005F577A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Memory </w:t>
            </w:r>
          </w:p>
          <w:p w14:paraId="123737C6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Try the apps below to develop your memory skills.</w:t>
            </w:r>
          </w:p>
          <w:p w14:paraId="6B63633F" w14:textId="77777777" w:rsidR="009D0776" w:rsidRPr="002C58A4" w:rsidRDefault="009D0776" w:rsidP="005F577A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Memorama</w:t>
            </w:r>
            <w:proofErr w:type="spellEnd"/>
          </w:p>
          <w:p w14:paraId="5EE34A31" w14:textId="77777777" w:rsidR="009D0776" w:rsidRPr="002C58A4" w:rsidRDefault="009D0776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0A21FA1" w14:textId="77777777" w:rsidR="009D0776" w:rsidRPr="002C58A4" w:rsidRDefault="009D0776" w:rsidP="005F577A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Musical memory</w:t>
            </w:r>
          </w:p>
          <w:p w14:paraId="76A4378E" w14:textId="77777777" w:rsidR="00DA0D04" w:rsidRPr="002C58A4" w:rsidRDefault="00DA0D04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4F43B26" w14:textId="77777777" w:rsidR="00DA0D04" w:rsidRPr="002C58A4" w:rsidRDefault="00DA0D04" w:rsidP="00DA0D04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Story telling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14:paraId="788DDE51" w14:textId="77777777" w:rsidR="001B75C1" w:rsidRPr="002C58A4" w:rsidRDefault="00DA0D04" w:rsidP="008E35B2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Make a puppet of a character from your </w:t>
            </w:r>
            <w:proofErr w:type="spellStart"/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favourite</w:t>
            </w:r>
            <w:proofErr w:type="spellEnd"/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story.</w:t>
            </w:r>
            <w:r w:rsidRPr="002C58A4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 xml:space="preserve"> </w:t>
            </w:r>
          </w:p>
          <w:p w14:paraId="7596CE7F" w14:textId="77777777" w:rsidR="00DA0D04" w:rsidRPr="002C58A4" w:rsidRDefault="00DA0D04" w:rsidP="008E35B2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013E7D3" wp14:editId="16B13AE2">
                  <wp:extent cx="742950" cy="742950"/>
                  <wp:effectExtent l="0" t="0" r="0" b="0"/>
                  <wp:docPr id="10" name="Picture 10" descr="C:\Users\9058562\AppData\Local\Microsoft\Windows\INetCache\Content.MSO\A1A9B7F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9058562\AppData\Local\Microsoft\Windows\INetCache\Content.MSO\A1A9B7F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Create your own story stones by drawing characters, props and parts of the setting on stones.</w:t>
            </w:r>
            <w:r w:rsidRPr="002C58A4">
              <w:rPr>
                <w:rFonts w:ascii="Comic Sans MS" w:eastAsia="Times New Roman" w:hAnsi="Comic Sans MS" w:cs="Calibri"/>
                <w:color w:val="000000"/>
                <w:sz w:val="18"/>
                <w:szCs w:val="18"/>
                <w:lang w:val="en-US" w:eastAsia="en-GB"/>
              </w:rPr>
              <w:t> 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357CCEC1" w14:textId="77777777" w:rsidR="00DA0D04" w:rsidRPr="002C58A4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lastRenderedPageBreak/>
              <w:t>Act out a story you like. Take on different characters. Think about what they act, look and sound like. Maybe even write a script.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10149C41" w14:textId="77777777" w:rsidR="00DA0D04" w:rsidRPr="002C58A4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Use your toys to make your own movie by recording it on a tablet. </w:t>
            </w:r>
            <w:r w:rsidR="001B75C1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Perhaps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start by mapping out the scenes and what the characters will say and use your plan to help you film it.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01BB30CD" w14:textId="77777777" w:rsidR="00DA0D04" w:rsidRPr="002C58A4" w:rsidRDefault="00DA0D04" w:rsidP="00DA0D04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Make up a silly story by taking turns to say a sentence. You </w:t>
            </w:r>
            <w:r w:rsidR="001B75C1"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should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follow on from what the other person has said. E.g. 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054BCB05" w14:textId="77777777" w:rsidR="00DA0D04" w:rsidRPr="002C58A4" w:rsidRDefault="00DA0D04" w:rsidP="00DA0D04">
            <w:pPr>
              <w:ind w:left="54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Person 1: once upon a time there was a little black dog.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47B8282E" w14:textId="77777777" w:rsidR="00DA0D04" w:rsidRPr="002C58A4" w:rsidRDefault="00DA0D04" w:rsidP="00DA0D04">
            <w:pPr>
              <w:ind w:left="540"/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>Person 2: One cold day the little black dog was woken up with a crash…</w:t>
            </w:r>
            <w:r w:rsidRPr="002C58A4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14:paraId="7EEA415E" w14:textId="77777777" w:rsidR="005F577A" w:rsidRPr="002C58A4" w:rsidRDefault="005F577A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BDAADCD" w14:textId="77777777" w:rsidR="00DA0D04" w:rsidRPr="002C58A4" w:rsidRDefault="00DA0D04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3CC31493" w14:textId="77777777" w:rsidR="00927E14" w:rsidRPr="002C58A4" w:rsidRDefault="00927E14">
      <w:pPr>
        <w:rPr>
          <w:rFonts w:ascii="Comic Sans MS" w:hAnsi="Comic Sans MS"/>
          <w:sz w:val="18"/>
          <w:szCs w:val="18"/>
        </w:rPr>
      </w:pPr>
      <w:r>
        <w:rPr>
          <w:noProof/>
          <w:lang w:eastAsia="en-GB"/>
        </w:rPr>
        <w:lastRenderedPageBreak/>
        <w:drawing>
          <wp:inline distT="0" distB="0" distL="0" distR="0" wp14:anchorId="282CB08B" wp14:editId="557D8DB8">
            <wp:extent cx="518160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1602" t="14823" r="11218" b="52965"/>
                    <a:stretch/>
                  </pic:blipFill>
                  <pic:spPr bwMode="auto">
                    <a:xfrm>
                      <a:off x="0" y="0"/>
                      <a:ext cx="5181600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7E1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4CB2AF93" wp14:editId="7E066B2C">
            <wp:extent cx="5162550" cy="10763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1923" t="14538" r="11218" b="53250"/>
                    <a:stretch/>
                  </pic:blipFill>
                  <pic:spPr bwMode="auto">
                    <a:xfrm>
                      <a:off x="0" y="0"/>
                      <a:ext cx="5162550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7E1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574A6FD8" wp14:editId="5DB18ADB">
            <wp:extent cx="5172075" cy="10668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1603" t="14538" r="11379" b="53535"/>
                    <a:stretch/>
                  </pic:blipFill>
                  <pic:spPr bwMode="auto">
                    <a:xfrm>
                      <a:off x="0" y="0"/>
                      <a:ext cx="517207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7E1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7F28E825" wp14:editId="5F5EC58E">
            <wp:extent cx="2971800" cy="1104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39423" t="14823" r="10577" b="52110"/>
                    <a:stretch/>
                  </pic:blipFill>
                  <pic:spPr bwMode="auto">
                    <a:xfrm>
                      <a:off x="0" y="0"/>
                      <a:ext cx="29718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7E14" w:rsidRPr="002C58A4" w:rsidSect="005B1550">
      <w:headerReference w:type="default" r:id="rId39"/>
      <w:footerReference w:type="default" r:id="rId4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E93A" w14:textId="77777777" w:rsidR="00015CEC" w:rsidRDefault="00015CEC" w:rsidP="00015CEC">
      <w:pPr>
        <w:spacing w:after="0" w:line="240" w:lineRule="auto"/>
      </w:pPr>
      <w:r>
        <w:separator/>
      </w:r>
    </w:p>
  </w:endnote>
  <w:endnote w:type="continuationSeparator" w:id="0">
    <w:p w14:paraId="61750220" w14:textId="77777777" w:rsidR="00015CEC" w:rsidRDefault="00015CEC" w:rsidP="0001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F5291" w14:textId="77777777" w:rsidR="00015CEC" w:rsidRDefault="00015CEC" w:rsidP="00015CEC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B61E23B" wp14:editId="2530EA13">
          <wp:simplePos x="0" y="0"/>
          <wp:positionH relativeFrom="column">
            <wp:posOffset>8448675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0909006" wp14:editId="24F22E11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14:paraId="409F5D8B" w14:textId="77777777" w:rsidR="00015CEC" w:rsidRDefault="00015C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1A6D9" w14:textId="77777777" w:rsidR="00015CEC" w:rsidRDefault="00015CEC" w:rsidP="00015CEC">
      <w:pPr>
        <w:spacing w:after="0" w:line="240" w:lineRule="auto"/>
      </w:pPr>
      <w:r>
        <w:separator/>
      </w:r>
    </w:p>
  </w:footnote>
  <w:footnote w:type="continuationSeparator" w:id="0">
    <w:p w14:paraId="0834A23D" w14:textId="77777777" w:rsidR="00015CEC" w:rsidRDefault="00015CEC" w:rsidP="0001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27D5" w14:textId="77777777" w:rsidR="00015CEC" w:rsidRDefault="00015CEC" w:rsidP="00015CEC">
    <w:pPr>
      <w:pStyle w:val="Header"/>
      <w:jc w:val="center"/>
      <w:rPr>
        <w:sz w:val="28"/>
        <w:szCs w:val="28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070D218C" wp14:editId="1DCCA4AB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4ED5FF6C" wp14:editId="02B4C122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4" name="Picture 4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14:paraId="3FE0FA8F" w14:textId="77777777" w:rsidR="00015CEC" w:rsidRDefault="00015CEC" w:rsidP="00015CEC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Week 7 Self-isolation Grid for Primary 3</w:t>
    </w:r>
  </w:p>
  <w:p w14:paraId="34F9143F" w14:textId="77777777" w:rsidR="00015CEC" w:rsidRDefault="00015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26D"/>
    <w:multiLevelType w:val="hybridMultilevel"/>
    <w:tmpl w:val="23061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1354"/>
    <w:multiLevelType w:val="multilevel"/>
    <w:tmpl w:val="671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3A6AD0"/>
    <w:multiLevelType w:val="multilevel"/>
    <w:tmpl w:val="F06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2B1035"/>
    <w:multiLevelType w:val="multilevel"/>
    <w:tmpl w:val="FAE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354E4C"/>
    <w:multiLevelType w:val="multilevel"/>
    <w:tmpl w:val="DF6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4E449A"/>
    <w:multiLevelType w:val="multilevel"/>
    <w:tmpl w:val="28AE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3C7607"/>
    <w:multiLevelType w:val="multilevel"/>
    <w:tmpl w:val="789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D47EC6"/>
    <w:multiLevelType w:val="multilevel"/>
    <w:tmpl w:val="B1C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E43D05"/>
    <w:multiLevelType w:val="multilevel"/>
    <w:tmpl w:val="3E0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4C0B77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7D58A9"/>
    <w:multiLevelType w:val="multilevel"/>
    <w:tmpl w:val="4C02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D03B05"/>
    <w:multiLevelType w:val="multilevel"/>
    <w:tmpl w:val="C18C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EA72A2D"/>
    <w:multiLevelType w:val="hybridMultilevel"/>
    <w:tmpl w:val="53C2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35179">
    <w:abstractNumId w:val="1"/>
  </w:num>
  <w:num w:numId="2" w16cid:durableId="598754688">
    <w:abstractNumId w:val="6"/>
  </w:num>
  <w:num w:numId="3" w16cid:durableId="1159224256">
    <w:abstractNumId w:val="7"/>
  </w:num>
  <w:num w:numId="4" w16cid:durableId="512649656">
    <w:abstractNumId w:val="3"/>
  </w:num>
  <w:num w:numId="5" w16cid:durableId="424306839">
    <w:abstractNumId w:val="8"/>
  </w:num>
  <w:num w:numId="6" w16cid:durableId="1032151732">
    <w:abstractNumId w:val="4"/>
  </w:num>
  <w:num w:numId="7" w16cid:durableId="973291810">
    <w:abstractNumId w:val="10"/>
  </w:num>
  <w:num w:numId="8" w16cid:durableId="947541891">
    <w:abstractNumId w:val="2"/>
  </w:num>
  <w:num w:numId="9" w16cid:durableId="1178039887">
    <w:abstractNumId w:val="5"/>
  </w:num>
  <w:num w:numId="10" w16cid:durableId="1052653121">
    <w:abstractNumId w:val="9"/>
  </w:num>
  <w:num w:numId="11" w16cid:durableId="1050224629">
    <w:abstractNumId w:val="11"/>
  </w:num>
  <w:num w:numId="12" w16cid:durableId="1033069500">
    <w:abstractNumId w:val="0"/>
  </w:num>
  <w:num w:numId="13" w16cid:durableId="21200302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50"/>
    <w:rsid w:val="00015CEC"/>
    <w:rsid w:val="00055390"/>
    <w:rsid w:val="000E32BC"/>
    <w:rsid w:val="0019500F"/>
    <w:rsid w:val="001B75C1"/>
    <w:rsid w:val="001D0C2B"/>
    <w:rsid w:val="00256A0B"/>
    <w:rsid w:val="00293D94"/>
    <w:rsid w:val="002C58A4"/>
    <w:rsid w:val="004311F2"/>
    <w:rsid w:val="0044024C"/>
    <w:rsid w:val="004461E2"/>
    <w:rsid w:val="005B1550"/>
    <w:rsid w:val="005F577A"/>
    <w:rsid w:val="006764E5"/>
    <w:rsid w:val="006D78BD"/>
    <w:rsid w:val="006F5D21"/>
    <w:rsid w:val="00723750"/>
    <w:rsid w:val="007C16C7"/>
    <w:rsid w:val="00833789"/>
    <w:rsid w:val="008D04C3"/>
    <w:rsid w:val="009020D2"/>
    <w:rsid w:val="00927E14"/>
    <w:rsid w:val="009D0776"/>
    <w:rsid w:val="009D539F"/>
    <w:rsid w:val="00B602B2"/>
    <w:rsid w:val="00B62DF7"/>
    <w:rsid w:val="00CA3D85"/>
    <w:rsid w:val="00CA7FA7"/>
    <w:rsid w:val="00CF4427"/>
    <w:rsid w:val="00D60D33"/>
    <w:rsid w:val="00D619AE"/>
    <w:rsid w:val="00DA0D04"/>
    <w:rsid w:val="00DB5DEB"/>
    <w:rsid w:val="00E90B23"/>
    <w:rsid w:val="00EE1A63"/>
    <w:rsid w:val="00F203D7"/>
    <w:rsid w:val="00F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AFF4"/>
  <w15:docId w15:val="{626566F7-BF0D-4354-83D5-11A2A88A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paragraph" w:styleId="ListParagraph">
    <w:name w:val="List Paragraph"/>
    <w:basedOn w:val="Normal"/>
    <w:uiPriority w:val="34"/>
    <w:qFormat/>
    <w:rsid w:val="00D619AE"/>
    <w:pPr>
      <w:ind w:left="720"/>
      <w:contextualSpacing/>
    </w:pPr>
  </w:style>
  <w:style w:type="character" w:styleId="Hyperlink">
    <w:name w:val="Hyperlink"/>
    <w:basedOn w:val="DefaultParagraphFont"/>
    <w:unhideWhenUsed/>
    <w:rsid w:val="007C16C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16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1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CEC"/>
  </w:style>
  <w:style w:type="paragraph" w:styleId="Footer">
    <w:name w:val="footer"/>
    <w:basedOn w:val="Normal"/>
    <w:link w:val="FooterChar"/>
    <w:uiPriority w:val="99"/>
    <w:unhideWhenUsed/>
    <w:rsid w:val="0001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CEC"/>
  </w:style>
  <w:style w:type="paragraph" w:styleId="NoSpacing">
    <w:name w:val="No Spacing"/>
    <w:uiPriority w:val="1"/>
    <w:qFormat/>
    <w:rsid w:val="00015CE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90B2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ctgames.com/mobilePage/forestPhonics/index.html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www.topmarks.co.uk/money/toy-shop-money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uk.ixl.com/math/year-2" TargetMode="External"/><Relationship Id="rId34" Type="http://schemas.openxmlformats.org/officeDocument/2006/relationships/image" Target="media/image2.jpeg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rcademics.com/games/coconuts" TargetMode="External"/><Relationship Id="rId20" Type="http://schemas.openxmlformats.org/officeDocument/2006/relationships/hyperlink" Target="https://www.studyladder.co.uk/games/mathematics/gb-year-two/mathematics" TargetMode="External"/><Relationship Id="rId29" Type="http://schemas.openxmlformats.org/officeDocument/2006/relationships/hyperlink" Target="https://www.arcademics.com/games/alien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udyladder.co.uk/games/literacy/gb-year-two/english-grammar-1742" TargetMode="External"/><Relationship Id="rId24" Type="http://schemas.openxmlformats.org/officeDocument/2006/relationships/hyperlink" Target="http://www.sumdog.com" TargetMode="External"/><Relationship Id="rId32" Type="http://schemas.openxmlformats.org/officeDocument/2006/relationships/hyperlink" Target="https://mathsframe.co.uk/en/resources/resource/116/telling-the-time" TargetMode="External"/><Relationship Id="rId37" Type="http://schemas.openxmlformats.org/officeDocument/2006/relationships/image" Target="media/image5.png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ictgames.com/mobilePage/phonicFinder/index.html" TargetMode="External"/><Relationship Id="rId23" Type="http://schemas.openxmlformats.org/officeDocument/2006/relationships/hyperlink" Target="http://www.topmarks.co.uk/" TargetMode="External"/><Relationship Id="rId28" Type="http://schemas.openxmlformats.org/officeDocument/2006/relationships/hyperlink" Target="https://www.topmarks.co.uk/maths-games/mental-maths-train" TargetMode="External"/><Relationship Id="rId36" Type="http://schemas.openxmlformats.org/officeDocument/2006/relationships/image" Target="media/image4.png"/><Relationship Id="rId10" Type="http://schemas.openxmlformats.org/officeDocument/2006/relationships/hyperlink" Target="https://www.studyladder.co.uk/account/new-parent-signup?lc_set=" TargetMode="External"/><Relationship Id="rId19" Type="http://schemas.openxmlformats.org/officeDocument/2006/relationships/hyperlink" Target="https://www.bbc.co.uk/newsround/news/watch_newsround" TargetMode="External"/><Relationship Id="rId31" Type="http://schemas.openxmlformats.org/officeDocument/2006/relationships/hyperlink" Target="https://www.starfall.com/h/geometry/puzzles-easy/?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ctgames.com/littleBirdSpelling/" TargetMode="External"/><Relationship Id="rId22" Type="http://schemas.openxmlformats.org/officeDocument/2006/relationships/hyperlink" Target="https://nrich.maths.org/13212" TargetMode="External"/><Relationship Id="rId27" Type="http://schemas.openxmlformats.org/officeDocument/2006/relationships/hyperlink" Target="https://www.ictgames.com/rangeArranger/index.html" TargetMode="External"/><Relationship Id="rId30" Type="http://schemas.openxmlformats.org/officeDocument/2006/relationships/hyperlink" Target="https://www.arcademics.com/games/mission" TargetMode="External"/><Relationship Id="rId35" Type="http://schemas.openxmlformats.org/officeDocument/2006/relationships/image" Target="media/image3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ctgames.com/mobilePage/rapidRiver/index.html" TargetMode="External"/><Relationship Id="rId17" Type="http://schemas.openxmlformats.org/officeDocument/2006/relationships/hyperlink" Target="https://www.bbc.co.uk/cbbc/puzzles" TargetMode="External"/><Relationship Id="rId25" Type="http://schemas.openxmlformats.org/officeDocument/2006/relationships/hyperlink" Target="https://www.doorwayonline.org.uk/time-and-money/" TargetMode="External"/><Relationship Id="rId33" Type="http://schemas.openxmlformats.org/officeDocument/2006/relationships/hyperlink" Target="https://mathsframe.co.uk/en/resources/resource/117/telling_the_time_in_words" TargetMode="External"/><Relationship Id="rId38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F2280A-3B1B-4598-80E8-5F4CD7223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88A72-0A89-4A23-A40F-2C677B528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69096-ce7e-4daf-a3a2-dd8b955ad915"/>
    <ds:schemaRef ds:uri="2102c353-680c-4f2c-8458-194fe82a0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1495F1-C17A-45BC-B55B-EA54BE8D19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1671</Words>
  <Characters>7472</Characters>
  <Application>Microsoft Office Word</Application>
  <DocSecurity>0</DocSecurity>
  <Lines>339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Gellaitry</dc:creator>
  <cp:keywords/>
  <dc:description/>
  <cp:lastModifiedBy>Elise Reid</cp:lastModifiedBy>
  <cp:revision>2</cp:revision>
  <dcterms:created xsi:type="dcterms:W3CDTF">2026-01-09T09:49:00Z</dcterms:created>
  <dcterms:modified xsi:type="dcterms:W3CDTF">2026-01-09T09:49:00Z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